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39/2014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мая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«АванМастер»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1047855057436,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7811303986)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«Электросельхозпроммонтаж»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1093459006046,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3442106922)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С-034-3442106922-02042010-473/3,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«Электросельхозпроммонтаж»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1093459006046,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3442106922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«Инвестгазстрой»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1022200918871,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2221049135)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С-022-2221049135-18052011-829/1,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«Инвестгазстрой»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1022200918871,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2221049135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мая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________________/Амбарцумян В.В./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